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A04F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Sprint Retrospective Meeting Minutes</w:t>
      </w:r>
    </w:p>
    <w:p w14:paraId="04FFA442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Date:</w:t>
      </w:r>
      <w:r w:rsidRPr="00F207A0">
        <w:t xml:space="preserve"> June 23rd, 2024</w:t>
      </w:r>
    </w:p>
    <w:p w14:paraId="5E4D3C3C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Attendees:</w:t>
      </w:r>
    </w:p>
    <w:p w14:paraId="540CC157" w14:textId="77777777" w:rsidR="00F207A0" w:rsidRPr="00F207A0" w:rsidRDefault="00F207A0" w:rsidP="00F207A0">
      <w:pPr>
        <w:numPr>
          <w:ilvl w:val="0"/>
          <w:numId w:val="1"/>
        </w:numPr>
        <w:spacing w:line="360" w:lineRule="auto"/>
      </w:pPr>
      <w:r w:rsidRPr="00F207A0">
        <w:t>Ruiz Rolando</w:t>
      </w:r>
    </w:p>
    <w:p w14:paraId="086204A5" w14:textId="77777777" w:rsidR="00F207A0" w:rsidRPr="00F207A0" w:rsidRDefault="00F207A0" w:rsidP="00F207A0">
      <w:pPr>
        <w:numPr>
          <w:ilvl w:val="0"/>
          <w:numId w:val="1"/>
        </w:numPr>
        <w:spacing w:line="360" w:lineRule="auto"/>
      </w:pPr>
      <w:r w:rsidRPr="00F207A0">
        <w:t xml:space="preserve">Candelario </w:t>
      </w:r>
      <w:proofErr w:type="spellStart"/>
      <w:r w:rsidRPr="00F207A0">
        <w:t>Reinniel</w:t>
      </w:r>
      <w:proofErr w:type="spellEnd"/>
      <w:r w:rsidRPr="00F207A0">
        <w:t xml:space="preserve"> Ong</w:t>
      </w:r>
    </w:p>
    <w:p w14:paraId="3358DFD8" w14:textId="77777777" w:rsidR="00F207A0" w:rsidRPr="00F207A0" w:rsidRDefault="00F207A0" w:rsidP="00F207A0">
      <w:pPr>
        <w:numPr>
          <w:ilvl w:val="0"/>
          <w:numId w:val="1"/>
        </w:numPr>
        <w:spacing w:line="360" w:lineRule="auto"/>
      </w:pPr>
      <w:r w:rsidRPr="00F207A0">
        <w:t>Garcia Fernandez Amanda</w:t>
      </w:r>
    </w:p>
    <w:p w14:paraId="73903A42" w14:textId="77777777" w:rsidR="00F207A0" w:rsidRPr="00F207A0" w:rsidRDefault="00F207A0" w:rsidP="00F207A0">
      <w:pPr>
        <w:numPr>
          <w:ilvl w:val="0"/>
          <w:numId w:val="1"/>
        </w:numPr>
        <w:spacing w:line="360" w:lineRule="auto"/>
      </w:pPr>
      <w:proofErr w:type="spellStart"/>
      <w:r w:rsidRPr="00F207A0">
        <w:t>Lizazo</w:t>
      </w:r>
      <w:proofErr w:type="spellEnd"/>
      <w:r w:rsidRPr="00F207A0">
        <w:t xml:space="preserve"> Raul</w:t>
      </w:r>
    </w:p>
    <w:p w14:paraId="7F17D92E" w14:textId="77777777" w:rsidR="00F207A0" w:rsidRPr="00F207A0" w:rsidRDefault="00F207A0" w:rsidP="00F207A0">
      <w:pPr>
        <w:numPr>
          <w:ilvl w:val="0"/>
          <w:numId w:val="1"/>
        </w:numPr>
        <w:spacing w:line="360" w:lineRule="auto"/>
      </w:pPr>
      <w:r w:rsidRPr="00F207A0">
        <w:t>Torres Daniel</w:t>
      </w:r>
    </w:p>
    <w:p w14:paraId="00C14BBA" w14:textId="77777777" w:rsidR="00F207A0" w:rsidRDefault="00F207A0" w:rsidP="00F207A0">
      <w:pPr>
        <w:spacing w:line="360" w:lineRule="auto"/>
      </w:pPr>
    </w:p>
    <w:p w14:paraId="2E44B961" w14:textId="3D1243D6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Start Time:</w:t>
      </w:r>
      <w:r w:rsidRPr="00F207A0">
        <w:t xml:space="preserve"> 3:30 pm</w:t>
      </w:r>
      <w:r w:rsidRPr="00F207A0">
        <w:br/>
      </w:r>
      <w:r w:rsidRPr="00F207A0">
        <w:rPr>
          <w:b/>
          <w:bCs/>
        </w:rPr>
        <w:t>End Time:</w:t>
      </w:r>
      <w:r w:rsidRPr="00F207A0">
        <w:t xml:space="preserve"> 4:00 pm</w:t>
      </w:r>
    </w:p>
    <w:p w14:paraId="1D889BE7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What went wrong?</w:t>
      </w:r>
    </w:p>
    <w:p w14:paraId="1CD1A258" w14:textId="77777777" w:rsidR="00F207A0" w:rsidRPr="00F207A0" w:rsidRDefault="00F207A0" w:rsidP="00F207A0">
      <w:pPr>
        <w:numPr>
          <w:ilvl w:val="0"/>
          <w:numId w:val="2"/>
        </w:numPr>
        <w:spacing w:line="360" w:lineRule="auto"/>
      </w:pPr>
      <w:r w:rsidRPr="00F207A0">
        <w:rPr>
          <w:b/>
          <w:bCs/>
        </w:rPr>
        <w:t>Estimating Team Velocity:</w:t>
      </w:r>
      <w:r w:rsidRPr="00F207A0">
        <w:t xml:space="preserve"> The team felt that the workload was slightly underestimated, which led to a more rushed final week than preferred.</w:t>
      </w:r>
    </w:p>
    <w:p w14:paraId="314DD101" w14:textId="77777777" w:rsidR="00F207A0" w:rsidRPr="00F207A0" w:rsidRDefault="00F207A0" w:rsidP="00F207A0">
      <w:pPr>
        <w:numPr>
          <w:ilvl w:val="0"/>
          <w:numId w:val="2"/>
        </w:numPr>
        <w:spacing w:line="360" w:lineRule="auto"/>
      </w:pPr>
      <w:r w:rsidRPr="00F207A0">
        <w:rPr>
          <w:b/>
          <w:bCs/>
        </w:rPr>
        <w:t>Task Dependencies:</w:t>
      </w:r>
      <w:r w:rsidRPr="00F207A0">
        <w:t xml:space="preserve"> There were a few instances where task dependencies were not clearly identified early on, causing slight delays.</w:t>
      </w:r>
    </w:p>
    <w:p w14:paraId="1157CE56" w14:textId="77777777" w:rsidR="00F207A0" w:rsidRPr="00F207A0" w:rsidRDefault="00F207A0" w:rsidP="00F207A0">
      <w:pPr>
        <w:numPr>
          <w:ilvl w:val="0"/>
          <w:numId w:val="2"/>
        </w:numPr>
        <w:spacing w:line="360" w:lineRule="auto"/>
      </w:pPr>
      <w:r w:rsidRPr="00F207A0">
        <w:rPr>
          <w:b/>
          <w:bCs/>
        </w:rPr>
        <w:t>Communication:</w:t>
      </w:r>
      <w:r w:rsidRPr="00F207A0">
        <w:t xml:space="preserve"> While generally effective, there were moments where faster communication could have resolved issues quicker, particularly between the backend and </w:t>
      </w:r>
      <w:proofErr w:type="gramStart"/>
      <w:r w:rsidRPr="00F207A0">
        <w:t>frontend</w:t>
      </w:r>
      <w:proofErr w:type="gramEnd"/>
      <w:r w:rsidRPr="00F207A0">
        <w:t xml:space="preserve"> teams.</w:t>
      </w:r>
    </w:p>
    <w:p w14:paraId="70936AD8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What went right?</w:t>
      </w:r>
    </w:p>
    <w:p w14:paraId="6276C3BF" w14:textId="77777777" w:rsidR="00F207A0" w:rsidRPr="00F207A0" w:rsidRDefault="00F207A0" w:rsidP="00F207A0">
      <w:pPr>
        <w:numPr>
          <w:ilvl w:val="0"/>
          <w:numId w:val="3"/>
        </w:numPr>
        <w:spacing w:line="360" w:lineRule="auto"/>
      </w:pPr>
      <w:r w:rsidRPr="00F207A0">
        <w:rPr>
          <w:b/>
          <w:bCs/>
        </w:rPr>
        <w:t>Quality of Work:</w:t>
      </w:r>
      <w:r w:rsidRPr="00F207A0">
        <w:t xml:space="preserve"> The quality of deliverables continued to be high, with both major user stories completed satisfactorily and accepted by the product owner.</w:t>
      </w:r>
    </w:p>
    <w:p w14:paraId="01406A28" w14:textId="77777777" w:rsidR="00F207A0" w:rsidRPr="00F207A0" w:rsidRDefault="00F207A0" w:rsidP="00F207A0">
      <w:pPr>
        <w:numPr>
          <w:ilvl w:val="0"/>
          <w:numId w:val="3"/>
        </w:numPr>
        <w:spacing w:line="360" w:lineRule="auto"/>
      </w:pPr>
      <w:r w:rsidRPr="00F207A0">
        <w:rPr>
          <w:b/>
          <w:bCs/>
        </w:rPr>
        <w:t>Team Collaboration:</w:t>
      </w:r>
      <w:r w:rsidRPr="00F207A0">
        <w:t xml:space="preserve"> Despite some communication hiccups, the team collaborated effectively, especially in problem-solving and supporting each other through challenges.</w:t>
      </w:r>
    </w:p>
    <w:p w14:paraId="1F3525FF" w14:textId="77777777" w:rsidR="00F207A0" w:rsidRPr="00F207A0" w:rsidRDefault="00F207A0" w:rsidP="00F207A0">
      <w:pPr>
        <w:numPr>
          <w:ilvl w:val="0"/>
          <w:numId w:val="3"/>
        </w:numPr>
        <w:spacing w:line="360" w:lineRule="auto"/>
      </w:pPr>
      <w:r w:rsidRPr="00F207A0">
        <w:rPr>
          <w:b/>
          <w:bCs/>
        </w:rPr>
        <w:lastRenderedPageBreak/>
        <w:t>Adaptability:</w:t>
      </w:r>
      <w:r w:rsidRPr="00F207A0">
        <w:t xml:space="preserve"> The team quickly adapted to feedback during the sprint, making necessary adjustments to work based on daily stand-up discussions and feedback sessions.</w:t>
      </w:r>
    </w:p>
    <w:p w14:paraId="54FF7A95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How to address the issues in the next sprint?</w:t>
      </w:r>
    </w:p>
    <w:p w14:paraId="680E8E64" w14:textId="77777777" w:rsidR="00F207A0" w:rsidRPr="00F207A0" w:rsidRDefault="00F207A0" w:rsidP="00F207A0">
      <w:pPr>
        <w:numPr>
          <w:ilvl w:val="0"/>
          <w:numId w:val="4"/>
        </w:numPr>
        <w:spacing w:line="360" w:lineRule="auto"/>
      </w:pPr>
      <w:r w:rsidRPr="00F207A0">
        <w:rPr>
          <w:b/>
          <w:bCs/>
        </w:rPr>
        <w:t>Refine Estimation Processes:</w:t>
      </w:r>
      <w:r w:rsidRPr="00F207A0">
        <w:t xml:space="preserve"> Implement more thorough review sessions during sprint planning to ensure more accurate estimations and realistic workload distribution.</w:t>
      </w:r>
    </w:p>
    <w:p w14:paraId="117975D6" w14:textId="77777777" w:rsidR="00F207A0" w:rsidRPr="00F207A0" w:rsidRDefault="00F207A0" w:rsidP="00F207A0">
      <w:pPr>
        <w:numPr>
          <w:ilvl w:val="0"/>
          <w:numId w:val="4"/>
        </w:numPr>
        <w:spacing w:line="360" w:lineRule="auto"/>
      </w:pPr>
      <w:r w:rsidRPr="00F207A0">
        <w:rPr>
          <w:b/>
          <w:bCs/>
        </w:rPr>
        <w:t>Enhance Task Management:</w:t>
      </w:r>
      <w:r w:rsidRPr="00F207A0">
        <w:t xml:space="preserve"> Improve visibility of task dependencies through better use of project management tools and regular check-ins specifically aimed at identifying and addressing dependencies.</w:t>
      </w:r>
    </w:p>
    <w:p w14:paraId="7BAA4E9B" w14:textId="77777777" w:rsidR="00F207A0" w:rsidRPr="00F207A0" w:rsidRDefault="00F207A0" w:rsidP="00F207A0">
      <w:pPr>
        <w:numPr>
          <w:ilvl w:val="0"/>
          <w:numId w:val="4"/>
        </w:numPr>
        <w:spacing w:line="360" w:lineRule="auto"/>
      </w:pPr>
      <w:r w:rsidRPr="00F207A0">
        <w:rPr>
          <w:b/>
          <w:bCs/>
        </w:rPr>
        <w:t>Streamline Communication:</w:t>
      </w:r>
      <w:r w:rsidRPr="00F207A0">
        <w:t xml:space="preserve"> Introduce a more structured communication protocol, especially for cross-functional issues, possibly including a quick daily sync for problem-solving.</w:t>
      </w:r>
    </w:p>
    <w:p w14:paraId="4F969588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How to improve the process?</w:t>
      </w:r>
    </w:p>
    <w:p w14:paraId="5EF35ABF" w14:textId="77777777" w:rsidR="00F207A0" w:rsidRPr="00F207A0" w:rsidRDefault="00F207A0" w:rsidP="00F207A0">
      <w:pPr>
        <w:numPr>
          <w:ilvl w:val="0"/>
          <w:numId w:val="5"/>
        </w:numPr>
        <w:spacing w:line="360" w:lineRule="auto"/>
      </w:pPr>
      <w:r w:rsidRPr="00F207A0">
        <w:rPr>
          <w:b/>
          <w:bCs/>
        </w:rPr>
        <w:t>Continuous Learning:</w:t>
      </w:r>
      <w:r w:rsidRPr="00F207A0">
        <w:t xml:space="preserve"> Incorporate a brief end-of-day review to capture lessons learned and immediate adjustments, rather than waiting for the next stand-up or retrospective.</w:t>
      </w:r>
    </w:p>
    <w:p w14:paraId="38ED3125" w14:textId="77777777" w:rsidR="00F207A0" w:rsidRPr="00F207A0" w:rsidRDefault="00F207A0" w:rsidP="00F207A0">
      <w:pPr>
        <w:numPr>
          <w:ilvl w:val="0"/>
          <w:numId w:val="5"/>
        </w:numPr>
        <w:spacing w:line="360" w:lineRule="auto"/>
      </w:pPr>
      <w:r w:rsidRPr="00F207A0">
        <w:rPr>
          <w:b/>
          <w:bCs/>
        </w:rPr>
        <w:t>Tool Utilization:</w:t>
      </w:r>
      <w:r w:rsidRPr="00F207A0">
        <w:t xml:space="preserve"> Increase the use of project management tools to keep track of progress more transparently, making it easier for everyone to see updates in real-time.</w:t>
      </w:r>
    </w:p>
    <w:p w14:paraId="7E833786" w14:textId="77777777" w:rsidR="00F207A0" w:rsidRPr="00F207A0" w:rsidRDefault="00F207A0" w:rsidP="00F207A0">
      <w:pPr>
        <w:spacing w:line="360" w:lineRule="auto"/>
      </w:pPr>
      <w:r w:rsidRPr="00F207A0">
        <w:rPr>
          <w:b/>
          <w:bCs/>
        </w:rPr>
        <w:t>How to improve the product?</w:t>
      </w:r>
    </w:p>
    <w:p w14:paraId="0AF5FCC7" w14:textId="77777777" w:rsidR="00F207A0" w:rsidRPr="00F207A0" w:rsidRDefault="00F207A0" w:rsidP="00F207A0">
      <w:pPr>
        <w:numPr>
          <w:ilvl w:val="0"/>
          <w:numId w:val="6"/>
        </w:numPr>
        <w:spacing w:line="360" w:lineRule="auto"/>
      </w:pPr>
      <w:r w:rsidRPr="00F207A0">
        <w:rPr>
          <w:b/>
          <w:bCs/>
        </w:rPr>
        <w:t>User Feedback Integration:</w:t>
      </w:r>
      <w:r w:rsidRPr="00F207A0">
        <w:t xml:space="preserve"> Plan for more frequent user testing sessions to gather ongoing feedback on new features, ensuring that the product development aligns closely with user needs and expectations.</w:t>
      </w:r>
    </w:p>
    <w:p w14:paraId="19EF23C1" w14:textId="77777777" w:rsidR="00F207A0" w:rsidRPr="00F207A0" w:rsidRDefault="00F207A0" w:rsidP="00F207A0">
      <w:pPr>
        <w:numPr>
          <w:ilvl w:val="0"/>
          <w:numId w:val="6"/>
        </w:numPr>
        <w:spacing w:line="360" w:lineRule="auto"/>
      </w:pPr>
      <w:r w:rsidRPr="00F207A0">
        <w:rPr>
          <w:b/>
          <w:bCs/>
        </w:rPr>
        <w:t>Performance Optimization:</w:t>
      </w:r>
      <w:r w:rsidRPr="00F207A0">
        <w:t xml:space="preserve"> Focus on backend performance improvements to support new functionalities without compromising the app's speed and responsiveness.</w:t>
      </w:r>
    </w:p>
    <w:p w14:paraId="13CBE049" w14:textId="77777777" w:rsidR="00921003" w:rsidRDefault="00921003" w:rsidP="00F207A0">
      <w:pPr>
        <w:spacing w:line="360" w:lineRule="auto"/>
      </w:pPr>
    </w:p>
    <w:sectPr w:rsidR="00921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4552"/>
    <w:multiLevelType w:val="multilevel"/>
    <w:tmpl w:val="2266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27026D"/>
    <w:multiLevelType w:val="multilevel"/>
    <w:tmpl w:val="7526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FE05C4"/>
    <w:multiLevelType w:val="multilevel"/>
    <w:tmpl w:val="DCEA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D1E6C"/>
    <w:multiLevelType w:val="multilevel"/>
    <w:tmpl w:val="A496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D446D0"/>
    <w:multiLevelType w:val="multilevel"/>
    <w:tmpl w:val="A1E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C962E4"/>
    <w:multiLevelType w:val="multilevel"/>
    <w:tmpl w:val="30B26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2941982">
    <w:abstractNumId w:val="0"/>
  </w:num>
  <w:num w:numId="2" w16cid:durableId="753547950">
    <w:abstractNumId w:val="4"/>
  </w:num>
  <w:num w:numId="3" w16cid:durableId="2108455898">
    <w:abstractNumId w:val="5"/>
  </w:num>
  <w:num w:numId="4" w16cid:durableId="687215394">
    <w:abstractNumId w:val="3"/>
  </w:num>
  <w:num w:numId="5" w16cid:durableId="1769886736">
    <w:abstractNumId w:val="2"/>
  </w:num>
  <w:num w:numId="6" w16cid:durableId="1155534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7A0"/>
    <w:rsid w:val="003B0286"/>
    <w:rsid w:val="00921003"/>
    <w:rsid w:val="00985732"/>
    <w:rsid w:val="00C713D2"/>
    <w:rsid w:val="00F207A0"/>
    <w:rsid w:val="00FF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A04CB2"/>
  <w15:chartTrackingRefBased/>
  <w15:docId w15:val="{BF24A259-AA84-4DD5-932C-FA8DA393A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07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7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7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7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7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7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7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7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7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7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7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7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7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7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7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7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7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7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7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0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7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0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7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07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7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07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7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7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7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2169</Characters>
  <Application>Microsoft Office Word</Application>
  <DocSecurity>0</DocSecurity>
  <Lines>46</Lines>
  <Paragraphs>31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1</cp:revision>
  <dcterms:created xsi:type="dcterms:W3CDTF">2024-06-23T19:45:00Z</dcterms:created>
  <dcterms:modified xsi:type="dcterms:W3CDTF">2024-06-23T19:45:00Z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0c476f6a-158e-4643-98b9-4aec396a5860</vt:lpwstr>
  </property>
</Properties>
</file>